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7E" w:rsidRDefault="00C6607E">
      <w:pPr>
        <w:rPr>
          <w:noProof/>
        </w:rPr>
      </w:pPr>
      <w:r>
        <w:rPr>
          <w:noProof/>
        </w:rPr>
        <w:t>TR-</w:t>
      </w:r>
      <w:r w:rsidRPr="00C6607E">
        <w:rPr>
          <w:noProof/>
        </w:rPr>
        <w:t>14215</w:t>
      </w:r>
    </w:p>
    <w:p w:rsidR="009756A8" w:rsidRDefault="009756A8">
      <w:pPr>
        <w:rPr>
          <w:noProof/>
        </w:rPr>
      </w:pPr>
      <w:r>
        <w:rPr>
          <w:noProof/>
        </w:rPr>
        <w:t>Step:1</w:t>
      </w:r>
    </w:p>
    <w:p w:rsidR="00936E47" w:rsidRDefault="00EE450A">
      <w:r>
        <w:rPr>
          <w:noProof/>
        </w:rPr>
        <w:drawing>
          <wp:inline distT="0" distB="0" distL="0" distR="0" wp14:anchorId="799B0C3C" wp14:editId="71F06470">
            <wp:extent cx="5943600" cy="19208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50A" w:rsidRDefault="00EE450A"/>
    <w:p w:rsidR="00EE450A" w:rsidRDefault="009756A8">
      <w:r>
        <w:t>Step2:</w:t>
      </w:r>
    </w:p>
    <w:p w:rsidR="00EE450A" w:rsidRDefault="00EE450A"/>
    <w:p w:rsidR="00EE450A" w:rsidRDefault="00EE450A">
      <w:r>
        <w:rPr>
          <w:noProof/>
        </w:rPr>
        <w:drawing>
          <wp:inline distT="0" distB="0" distL="0" distR="0" wp14:anchorId="4F547004" wp14:editId="4F97A0AA">
            <wp:extent cx="5943600" cy="1149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50A" w:rsidRDefault="00EE450A">
      <w:pPr>
        <w:pBdr>
          <w:bottom w:val="single" w:sz="6" w:space="1" w:color="auto"/>
        </w:pBdr>
      </w:pPr>
    </w:p>
    <w:p w:rsidR="00EE450A" w:rsidRDefault="00EE450A">
      <w:r>
        <w:t>Seller Screen</w:t>
      </w:r>
    </w:p>
    <w:p w:rsidR="00EE450A" w:rsidRDefault="00EE450A">
      <w:r>
        <w:rPr>
          <w:noProof/>
        </w:rPr>
        <w:lastRenderedPageBreak/>
        <w:drawing>
          <wp:inline distT="0" distB="0" distL="0" distR="0" wp14:anchorId="703F066A" wp14:editId="78CE38C4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50A" w:rsidRDefault="00EE450A">
      <w:r>
        <w:t>Buyer Screen</w:t>
      </w:r>
    </w:p>
    <w:p w:rsidR="00787AA7" w:rsidRDefault="00787AA7">
      <w:pPr>
        <w:rPr>
          <w:noProof/>
        </w:rPr>
      </w:pPr>
    </w:p>
    <w:p w:rsidR="00EE450A" w:rsidRDefault="00EE450A">
      <w:r>
        <w:rPr>
          <w:noProof/>
        </w:rPr>
        <w:drawing>
          <wp:inline distT="0" distB="0" distL="0" distR="0" wp14:anchorId="51BF380D" wp14:editId="4A541A0D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AA7" w:rsidRDefault="00787AA7"/>
    <w:p w:rsidR="00787AA7" w:rsidRDefault="00787AA7"/>
    <w:p w:rsidR="00787AA7" w:rsidRPr="005E3ED4" w:rsidRDefault="005E3ED4">
      <w:pPr>
        <w:rPr>
          <w:b/>
          <w:sz w:val="24"/>
        </w:rPr>
      </w:pPr>
      <w:r w:rsidRPr="005E3ED4">
        <w:rPr>
          <w:b/>
          <w:sz w:val="24"/>
        </w:rPr>
        <w:lastRenderedPageBreak/>
        <w:t>TR-</w:t>
      </w:r>
      <w:r w:rsidR="00787AA7" w:rsidRPr="005E3ED4">
        <w:rPr>
          <w:b/>
          <w:sz w:val="24"/>
        </w:rPr>
        <w:t>14216</w:t>
      </w:r>
    </w:p>
    <w:p w:rsidR="00787AA7" w:rsidRDefault="007424AC">
      <w:r>
        <w:t>Step1:</w:t>
      </w:r>
    </w:p>
    <w:p w:rsidR="00787AA7" w:rsidRDefault="00787AA7">
      <w:r>
        <w:rPr>
          <w:noProof/>
        </w:rPr>
        <w:drawing>
          <wp:inline distT="0" distB="0" distL="0" distR="0" wp14:anchorId="5EC9D8EB" wp14:editId="211D07FF">
            <wp:extent cx="5943600" cy="13728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AA7" w:rsidRDefault="00CD3061">
      <w:r>
        <w:t>Step2:</w:t>
      </w:r>
      <w:bookmarkStart w:id="0" w:name="_GoBack"/>
      <w:bookmarkEnd w:id="0"/>
    </w:p>
    <w:p w:rsidR="00787AA7" w:rsidRDefault="00787AA7">
      <w:r>
        <w:rPr>
          <w:noProof/>
        </w:rPr>
        <w:drawing>
          <wp:inline distT="0" distB="0" distL="0" distR="0" wp14:anchorId="15058BCE" wp14:editId="087A619D">
            <wp:extent cx="5943600" cy="161353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AA7" w:rsidRDefault="00FE3978">
      <w:r>
        <w:t>Seller screen</w:t>
      </w:r>
    </w:p>
    <w:p w:rsidR="00FE3978" w:rsidRDefault="00FE3978"/>
    <w:p w:rsidR="00FE3978" w:rsidRDefault="00FE3978">
      <w:r>
        <w:rPr>
          <w:noProof/>
        </w:rPr>
        <w:drawing>
          <wp:inline distT="0" distB="0" distL="0" distR="0" wp14:anchorId="2C8B029F" wp14:editId="0FCE0440">
            <wp:extent cx="5943600" cy="33413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978" w:rsidRDefault="00FE3978"/>
    <w:p w:rsidR="00FE3978" w:rsidRDefault="00FE3978">
      <w:r>
        <w:t>Buyer screen</w:t>
      </w:r>
    </w:p>
    <w:p w:rsidR="00FE3978" w:rsidRDefault="00FE3978">
      <w:r>
        <w:rPr>
          <w:noProof/>
        </w:rPr>
        <w:drawing>
          <wp:inline distT="0" distB="0" distL="0" distR="0" wp14:anchorId="7A00A6F6" wp14:editId="3CC14029">
            <wp:extent cx="5943600" cy="33413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AA7" w:rsidRDefault="00787AA7"/>
    <w:sectPr w:rsidR="00787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0A"/>
    <w:rsid w:val="005E3ED4"/>
    <w:rsid w:val="007424AC"/>
    <w:rsid w:val="00787AA7"/>
    <w:rsid w:val="00936E47"/>
    <w:rsid w:val="009756A8"/>
    <w:rsid w:val="00C6607E"/>
    <w:rsid w:val="00CD3061"/>
    <w:rsid w:val="00EE450A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8E0C0-E979-43AC-9B11-0F8E78DF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Ghani</dc:creator>
  <cp:keywords/>
  <dc:description/>
  <cp:lastModifiedBy>Muhammed Ghani</cp:lastModifiedBy>
  <cp:revision>8</cp:revision>
  <dcterms:created xsi:type="dcterms:W3CDTF">2022-01-03T10:08:00Z</dcterms:created>
  <dcterms:modified xsi:type="dcterms:W3CDTF">2022-01-03T10:21:00Z</dcterms:modified>
</cp:coreProperties>
</file>